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D8C70" w14:textId="77777777" w:rsidR="00755F14" w:rsidRDefault="00062526">
      <w:pPr>
        <w:pStyle w:val="Default"/>
        <w:spacing w:before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315F4729" wp14:editId="2F39BC19">
            <wp:extent cx="6120057" cy="1234109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34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8E1A21E" w14:textId="77777777" w:rsidR="00755F14" w:rsidRDefault="00755F14">
      <w:pPr>
        <w:pStyle w:val="Default"/>
        <w:spacing w:before="0" w:line="240" w:lineRule="auto"/>
        <w:rPr>
          <w:rFonts w:ascii="Helvetica" w:hAnsi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10"/>
        <w:gridCol w:w="3210"/>
        <w:gridCol w:w="3210"/>
      </w:tblGrid>
      <w:tr w:rsidR="00755F14" w14:paraId="1FAFC9AE" w14:textId="77777777" w:rsidTr="00F73C8F">
        <w:trPr>
          <w:trHeight w:val="383"/>
          <w:tblHeader/>
        </w:trPr>
        <w:tc>
          <w:tcPr>
            <w:tcW w:w="9630" w:type="dxa"/>
            <w:gridSpan w:val="3"/>
            <w:tcBorders>
              <w:top w:val="nil"/>
              <w:left w:val="nil"/>
              <w:bottom w:val="single" w:sz="2" w:space="0" w:color="24368D"/>
              <w:right w:val="single" w:sz="2" w:space="0" w:color="00ABB3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5356F" w14:textId="731D6F53" w:rsidR="00755F14" w:rsidRPr="00F73C8F" w:rsidRDefault="00062526">
            <w:pPr>
              <w:pStyle w:val="TableStyle1"/>
              <w:rPr>
                <w:color w:val="FFFFFF" w:themeColor="background1"/>
              </w:rPr>
            </w:pPr>
            <w:r w:rsidRPr="00F73C8F">
              <w:rPr>
                <w:rFonts w:ascii="Helvetica" w:hAnsi="Helvetica"/>
                <w:color w:val="FFFFFF" w:themeColor="background1"/>
                <w:sz w:val="32"/>
                <w:szCs w:val="32"/>
              </w:rPr>
              <w:t>Planner for Written NCD Diaries</w:t>
            </w:r>
            <w:r w:rsidR="00F73C8F" w:rsidRPr="00F73C8F">
              <w:rPr>
                <w:rFonts w:ascii="Helvetica" w:hAnsi="Helvetica"/>
                <w:color w:val="FFFFFF" w:themeColor="background1"/>
                <w:sz w:val="32"/>
                <w:szCs w:val="32"/>
              </w:rPr>
              <w:t xml:space="preserve"> </w:t>
            </w:r>
            <w:r w:rsidR="00F73C8F" w:rsidRPr="00F73C8F">
              <w:rPr>
                <w:rFonts w:ascii="Helvetica" w:hAnsi="Helvetica"/>
                <w:color w:val="FFFFFF" w:themeColor="background1"/>
                <w:sz w:val="32"/>
                <w:szCs w:val="32"/>
              </w:rPr>
              <w:t>(Fill for each entry)</w:t>
            </w:r>
          </w:p>
        </w:tc>
      </w:tr>
      <w:tr w:rsidR="00755F14" w14:paraId="3116229C" w14:textId="77777777" w:rsidTr="00F73C8F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8D055" w14:textId="77777777" w:rsidR="00755F14" w:rsidRPr="00F73C8F" w:rsidRDefault="00062526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NCD Diary series</w:t>
            </w:r>
          </w:p>
        </w:tc>
        <w:tc>
          <w:tcPr>
            <w:tcW w:w="3210" w:type="dxa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single" w:sz="2" w:space="0" w:color="24368D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D2897" w14:textId="2162A1CD" w:rsidR="00755F14" w:rsidRPr="00F73C8F" w:rsidRDefault="00F73C8F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Theme</w:t>
            </w:r>
          </w:p>
        </w:tc>
        <w:tc>
          <w:tcPr>
            <w:tcW w:w="3210" w:type="dxa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B0F48" w14:textId="74E1E2C3" w:rsidR="00755F14" w:rsidRPr="00F73C8F" w:rsidRDefault="00F73C8F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Entry</w:t>
            </w:r>
            <w:r w:rsidR="00062526"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 xml:space="preserve"> #</w:t>
            </w:r>
          </w:p>
        </w:tc>
      </w:tr>
      <w:tr w:rsidR="00755F14" w14:paraId="61601413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A9244" w14:textId="4B44AD8D" w:rsidR="00755F14" w:rsidRDefault="00F73C8F">
            <w:r>
              <w:t>3</w:t>
            </w:r>
          </w:p>
        </w:tc>
        <w:tc>
          <w:tcPr>
            <w:tcW w:w="3210" w:type="dxa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single" w:sz="2" w:space="0" w:color="2436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9FB25" w14:textId="5FE60738" w:rsidR="00755F14" w:rsidRDefault="00F73C8F">
            <w:r w:rsidRPr="00531FB0">
              <w:rPr>
                <w:sz w:val="20"/>
                <w:szCs w:val="20"/>
              </w:rPr>
              <w:t>My healthcare providers’ impact on my NCD journey</w:t>
            </w:r>
          </w:p>
        </w:tc>
        <w:tc>
          <w:tcPr>
            <w:tcW w:w="3210" w:type="dxa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47602" w14:textId="77777777" w:rsidR="00755F14" w:rsidRDefault="00755F14"/>
        </w:tc>
      </w:tr>
      <w:tr w:rsidR="00755F14" w14:paraId="5763482F" w14:textId="77777777" w:rsidTr="00F73C8F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F05BA" w14:textId="466B99D4" w:rsidR="00755F14" w:rsidRPr="00F73C8F" w:rsidRDefault="00F73C8F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E</w:t>
            </w:r>
            <w:r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ntry</w:t>
            </w: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 xml:space="preserve"> title</w:t>
            </w:r>
          </w:p>
        </w:tc>
        <w:tc>
          <w:tcPr>
            <w:tcW w:w="6420" w:type="dxa"/>
            <w:gridSpan w:val="2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B8ED5" w14:textId="4D4E4369" w:rsidR="00755F14" w:rsidRPr="00F73C8F" w:rsidRDefault="00755F14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</w:p>
        </w:tc>
      </w:tr>
      <w:tr w:rsidR="00755F14" w14:paraId="33D23031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525DE" w14:textId="77777777" w:rsidR="00755F14" w:rsidRDefault="00755F14"/>
        </w:tc>
        <w:tc>
          <w:tcPr>
            <w:tcW w:w="6420" w:type="dxa"/>
            <w:gridSpan w:val="2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A739E" w14:textId="77777777" w:rsidR="00755F14" w:rsidRDefault="00755F14"/>
        </w:tc>
      </w:tr>
      <w:tr w:rsidR="00755F14" w14:paraId="5425C97B" w14:textId="77777777" w:rsidTr="00F73C8F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F9FB2" w14:textId="7C32DF9F" w:rsidR="00755F14" w:rsidRPr="00F73C8F" w:rsidRDefault="00062526">
            <w:pPr>
              <w:pStyle w:val="Default"/>
              <w:spacing w:before="40" w:line="201" w:lineRule="atLeast"/>
              <w:rPr>
                <w:color w:val="FFFFFF" w:themeColor="background1"/>
              </w:rPr>
            </w:pP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Main message</w:t>
            </w:r>
            <w:r w:rsid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6420" w:type="dxa"/>
            <w:gridSpan w:val="2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E259D" w14:textId="28F93A00" w:rsidR="00755F14" w:rsidRPr="00F73C8F" w:rsidRDefault="00062526">
            <w:pPr>
              <w:pStyle w:val="Default"/>
              <w:spacing w:before="40" w:line="201" w:lineRule="atLeast"/>
              <w:rPr>
                <w:color w:val="FFFFFF" w:themeColor="background1"/>
              </w:rPr>
            </w:pP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Call</w:t>
            </w:r>
            <w:r w:rsid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>s</w:t>
            </w:r>
            <w:r w:rsidRPr="00F73C8F">
              <w:rPr>
                <w:rFonts w:ascii="Helvetica" w:hAnsi="Helvetica"/>
                <w:b/>
                <w:bCs/>
                <w:color w:val="FFFFFF" w:themeColor="background1"/>
                <w:sz w:val="20"/>
                <w:szCs w:val="20"/>
              </w:rPr>
              <w:t xml:space="preserve"> to action</w:t>
            </w:r>
          </w:p>
        </w:tc>
      </w:tr>
      <w:tr w:rsidR="00755F14" w14:paraId="111E3E45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24368D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F5E88" w14:textId="77777777" w:rsidR="00755F14" w:rsidRDefault="00755F14"/>
        </w:tc>
        <w:tc>
          <w:tcPr>
            <w:tcW w:w="6420" w:type="dxa"/>
            <w:gridSpan w:val="2"/>
            <w:tcBorders>
              <w:top w:val="single" w:sz="2" w:space="0" w:color="24368D"/>
              <w:left w:val="single" w:sz="2" w:space="0" w:color="24368D"/>
              <w:bottom w:val="single" w:sz="2" w:space="0" w:color="24368D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A6200" w14:textId="77777777" w:rsidR="00755F14" w:rsidRDefault="00755F14"/>
        </w:tc>
      </w:tr>
    </w:tbl>
    <w:p w14:paraId="50478D3F" w14:textId="77777777" w:rsidR="00755F14" w:rsidRDefault="00755F14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64027BDB" w14:textId="77777777" w:rsidR="00755F14" w:rsidRDefault="00755F14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bidiVisual/>
        <w:tblW w:w="481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816"/>
      </w:tblGrid>
      <w:tr w:rsidR="00F73C8F" w:rsidRPr="00F73C8F" w14:paraId="312438F2" w14:textId="77777777" w:rsidTr="00F73C8F">
        <w:trPr>
          <w:trHeight w:val="303"/>
          <w:tblHeader/>
          <w:jc w:val="right"/>
        </w:trPr>
        <w:tc>
          <w:tcPr>
            <w:tcW w:w="4816" w:type="dxa"/>
            <w:tcBorders>
              <w:top w:val="nil"/>
              <w:left w:val="nil"/>
              <w:bottom w:val="single" w:sz="2" w:space="0" w:color="24368D"/>
              <w:right w:val="single" w:sz="2" w:space="0" w:color="24368D"/>
            </w:tcBorders>
            <w:shd w:val="clear" w:color="auto" w:fill="0079BF" w:themeFill="accent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675D2" w14:textId="60D440B2" w:rsidR="00F73C8F" w:rsidRPr="00F73C8F" w:rsidRDefault="00F73C8F">
            <w:pPr>
              <w:pStyle w:val="Default"/>
              <w:spacing w:before="0" w:line="240" w:lineRule="auto"/>
              <w:rPr>
                <w:color w:val="FFFFFF" w:themeColor="background1"/>
              </w:rPr>
            </w:pPr>
            <w:r>
              <w:rPr>
                <w:rFonts w:ascii="Helvetica" w:hAnsi="Helvetica"/>
                <w:b/>
                <w:bCs/>
                <w:color w:val="FFFFFF" w:themeColor="background1"/>
                <w:sz w:val="22"/>
                <w:szCs w:val="22"/>
              </w:rPr>
              <w:t>Written Diary Creation milestone checklist</w:t>
            </w:r>
          </w:p>
        </w:tc>
      </w:tr>
      <w:tr w:rsidR="00F73C8F" w:rsidRPr="00F73C8F" w14:paraId="39917E96" w14:textId="77777777" w:rsidTr="00F73C8F">
        <w:tblPrEx>
          <w:shd w:val="clear" w:color="auto" w:fill="auto"/>
        </w:tblPrEx>
        <w:trPr>
          <w:trHeight w:val="2627"/>
          <w:jc w:val="right"/>
        </w:trPr>
        <w:tc>
          <w:tcPr>
            <w:tcW w:w="4816" w:type="dxa"/>
            <w:tcBorders>
              <w:top w:val="single" w:sz="2" w:space="0" w:color="24368D"/>
              <w:left w:val="nil"/>
              <w:bottom w:val="single" w:sz="2" w:space="0" w:color="24368D"/>
              <w:right w:val="single" w:sz="6" w:space="0" w:color="2436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9CE" w14:textId="1DB3B27A" w:rsidR="00F73C8F" w:rsidRP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Plan each entry</w:t>
            </w:r>
          </w:p>
          <w:p w14:paraId="5CE70F06" w14:textId="16408AE3" w:rsidR="00F73C8F" w:rsidRP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Write Entry 1 and submit to NCDA for review</w:t>
            </w:r>
          </w:p>
          <w:p w14:paraId="27383532" w14:textId="78F7B0B5" w:rsidR="00F73C8F" w:rsidRP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NCDA Publish Entry 1</w:t>
            </w:r>
          </w:p>
          <w:p w14:paraId="2AE63894" w14:textId="08F629EB" w:rsid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Write Entry 2 and submit to NCDA for r</w:t>
            </w:r>
            <w:bookmarkStart w:id="0" w:name="_GoBack"/>
            <w:bookmarkEnd w:id="0"/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eview</w:t>
            </w:r>
          </w:p>
          <w:p w14:paraId="66B2DDC8" w14:textId="0BFA9DAC" w:rsid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NCDA Publish Entry 2</w:t>
            </w:r>
          </w:p>
          <w:p w14:paraId="287F7FF7" w14:textId="16BBD83D" w:rsid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Write Entry 3 and submit to NCDA for review</w:t>
            </w:r>
          </w:p>
          <w:p w14:paraId="3F6353C2" w14:textId="1E09E1A9" w:rsidR="00F73C8F" w:rsidRP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NCDA Publish Entry 3</w:t>
            </w:r>
          </w:p>
          <w:p w14:paraId="17D670EC" w14:textId="563588E3" w:rsidR="00F73C8F" w:rsidRPr="00F73C8F" w:rsidRDefault="00F73C8F">
            <w:pPr>
              <w:pStyle w:val="Default"/>
              <w:numPr>
                <w:ilvl w:val="0"/>
                <w:numId w:val="1"/>
              </w:numPr>
              <w:spacing w:before="40" w:after="100" w:line="201" w:lineRule="atLeast"/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</w:pPr>
            <w:r w:rsidRPr="00F73C8F"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 xml:space="preserve">Promote </w:t>
            </w:r>
            <w:r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>written NCD Diary</w:t>
            </w:r>
            <w:r w:rsidRPr="00F73C8F">
              <w:rPr>
                <w:rFonts w:ascii="Helvetica" w:hAnsi="Helvetica"/>
                <w:i/>
                <w:iCs/>
                <w:color w:val="000000" w:themeColor="text1"/>
                <w:sz w:val="20"/>
                <w:szCs w:val="20"/>
              </w:rPr>
              <w:t xml:space="preserve"> using social media</w:t>
            </w:r>
          </w:p>
        </w:tc>
      </w:tr>
    </w:tbl>
    <w:p w14:paraId="422C4B76" w14:textId="77777777" w:rsidR="00755F14" w:rsidRDefault="00755F14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3857BF17" w14:textId="77777777" w:rsidR="00755F14" w:rsidRDefault="00755F14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F73C8F" w14:paraId="031253AF" w14:textId="77777777" w:rsidTr="00F221A2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ECEFD" w14:textId="77777777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Self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77078" w14:textId="3B3F8720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Written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 Entry 1 </w:t>
            </w:r>
          </w:p>
        </w:tc>
      </w:tr>
      <w:tr w:rsidR="00F73C8F" w14:paraId="2580D92B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11ADE" w14:textId="22A1C2E2" w:rsidR="00F73C8F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 xml:space="preserve">What will be the key points of your first </w:t>
            </w: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entry</w:t>
            </w: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?</w:t>
            </w:r>
          </w:p>
          <w:p w14:paraId="1E109CA1" w14:textId="77777777" w:rsidR="00F73C8F" w:rsidRDefault="00F73C8F" w:rsidP="00F221A2">
            <w:pPr>
              <w:pStyle w:val="Default"/>
              <w:spacing w:before="0" w:line="240" w:lineRule="auto"/>
            </w:pPr>
          </w:p>
          <w:p w14:paraId="7E559F21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Keep in mind:</w:t>
            </w:r>
          </w:p>
          <w:p w14:paraId="35C6C29B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</w:p>
          <w:p w14:paraId="2524737A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</w:t>
            </w:r>
            <w:r>
              <w:rPr>
                <w:color w:val="000000" w:themeColor="text1"/>
                <w:sz w:val="18"/>
                <w:szCs w:val="18"/>
              </w:rPr>
              <w:t xml:space="preserve">Please list </w:t>
            </w:r>
            <w:r w:rsidRPr="00DE575D">
              <w:rPr>
                <w:color w:val="000000" w:themeColor="text1"/>
                <w:sz w:val="18"/>
                <w:szCs w:val="18"/>
              </w:rPr>
              <w:t>the conditions that you are living with</w:t>
            </w:r>
            <w:r>
              <w:rPr>
                <w:color w:val="000000" w:themeColor="text1"/>
                <w:sz w:val="18"/>
                <w:szCs w:val="18"/>
              </w:rPr>
              <w:t xml:space="preserve"> at the start.</w:t>
            </w:r>
          </w:p>
          <w:p w14:paraId="026EC785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-Diagnosis.</w:t>
            </w:r>
          </w:p>
          <w:p w14:paraId="6EE8F5A2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 xml:space="preserve">-Treatment journey. </w:t>
            </w:r>
          </w:p>
          <w:p w14:paraId="7A242A28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color w:val="000000" w:themeColor="text1"/>
                <w:sz w:val="18"/>
                <w:szCs w:val="18"/>
              </w:rPr>
            </w:pPr>
            <w:r w:rsidRPr="00DE575D">
              <w:rPr>
                <w:color w:val="000000" w:themeColor="text1"/>
                <w:sz w:val="18"/>
                <w:szCs w:val="18"/>
              </w:rPr>
              <w:t>-Personal stories in your NCD journey about specific challenges or realities.</w:t>
            </w:r>
          </w:p>
          <w:p w14:paraId="58723D70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b/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>-</w:t>
            </w:r>
            <w:r w:rsidRPr="00DE575D">
              <w:rPr>
                <w:b/>
                <w:sz w:val="18"/>
                <w:szCs w:val="18"/>
              </w:rPr>
              <w:t>All information provided should link back to the theme: my</w:t>
            </w:r>
            <w:r w:rsidRPr="00DE575D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BC3BC" w14:textId="77777777" w:rsidR="00F73C8F" w:rsidRDefault="00F73C8F" w:rsidP="00F221A2"/>
        </w:tc>
      </w:tr>
      <w:tr w:rsidR="00F73C8F" w14:paraId="77814A89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B18003D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E1826" w14:textId="77777777" w:rsidR="00F73C8F" w:rsidRDefault="00F73C8F" w:rsidP="00F221A2"/>
        </w:tc>
      </w:tr>
      <w:tr w:rsidR="00F73C8F" w14:paraId="54FE0838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361556B7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C8883" w14:textId="77777777" w:rsidR="00F73C8F" w:rsidRDefault="00F73C8F" w:rsidP="00F221A2"/>
        </w:tc>
      </w:tr>
      <w:tr w:rsidR="00F73C8F" w14:paraId="24654417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308E2549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92C4C" w14:textId="77777777" w:rsidR="00F73C8F" w:rsidRDefault="00F73C8F" w:rsidP="00F221A2"/>
        </w:tc>
      </w:tr>
      <w:tr w:rsidR="00F73C8F" w14:paraId="3326AFA4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BF1F015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44BA3" w14:textId="77777777" w:rsidR="00F73C8F" w:rsidRDefault="00F73C8F" w:rsidP="00F221A2"/>
        </w:tc>
      </w:tr>
      <w:tr w:rsidR="00F73C8F" w14:paraId="17317E58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6E2CF121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B74ED" w14:textId="77777777" w:rsidR="00F73C8F" w:rsidRDefault="00F73C8F" w:rsidP="00F221A2"/>
        </w:tc>
      </w:tr>
      <w:tr w:rsidR="00F73C8F" w14:paraId="32293B8E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60C8AC11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DE790" w14:textId="77777777" w:rsidR="00F73C8F" w:rsidRDefault="00F73C8F" w:rsidP="00F221A2"/>
        </w:tc>
      </w:tr>
    </w:tbl>
    <w:p w14:paraId="4496D60F" w14:textId="699EE260" w:rsidR="00F73C8F" w:rsidRDefault="00F73C8F">
      <w:pPr>
        <w:pStyle w:val="Default"/>
        <w:spacing w:before="0" w:line="240" w:lineRule="auto"/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F73C8F" w14:paraId="16DD5ABA" w14:textId="77777777" w:rsidTr="00F221A2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86FCB" w14:textId="77777777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Us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59E0E" w14:textId="63C27D79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Written Entry 2</w:t>
            </w:r>
          </w:p>
        </w:tc>
      </w:tr>
      <w:tr w:rsidR="00F73C8F" w14:paraId="0C62B653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E4AAA" w14:textId="1079F9F4" w:rsidR="00F73C8F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will be the key points of your second entry?</w:t>
            </w:r>
          </w:p>
          <w:p w14:paraId="04B34556" w14:textId="77777777" w:rsidR="00F73C8F" w:rsidRDefault="00F73C8F" w:rsidP="00F221A2">
            <w:pPr>
              <w:pStyle w:val="Default"/>
              <w:spacing w:before="0" w:line="240" w:lineRule="auto"/>
            </w:pPr>
          </w:p>
          <w:p w14:paraId="6C77A518" w14:textId="77777777" w:rsidR="00F73C8F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Keep in mind: </w:t>
            </w:r>
          </w:p>
          <w:p w14:paraId="4505740B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</w:p>
          <w:p w14:paraId="7D419A3E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>
              <w:t>-</w:t>
            </w:r>
            <w:r w:rsidRPr="00DE575D">
              <w:rPr>
                <w:sz w:val="18"/>
                <w:szCs w:val="18"/>
              </w:rPr>
              <w:t>Your community of people living with similar conditions to you and challenges they face.</w:t>
            </w:r>
          </w:p>
          <w:p w14:paraId="58C72AF7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-People in your community living with different NCDs than you and the common challenges </w:t>
            </w:r>
            <w:r>
              <w:rPr>
                <w:sz w:val="18"/>
                <w:szCs w:val="18"/>
              </w:rPr>
              <w:t>you all</w:t>
            </w:r>
            <w:r w:rsidRPr="00DE575D">
              <w:rPr>
                <w:sz w:val="18"/>
                <w:szCs w:val="18"/>
              </w:rPr>
              <w:t xml:space="preserve"> face.</w:t>
            </w:r>
          </w:p>
          <w:p w14:paraId="6BC83C0A" w14:textId="77777777" w:rsidR="00F73C8F" w:rsidRPr="00DE575D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DE575D">
              <w:rPr>
                <w:sz w:val="18"/>
                <w:szCs w:val="18"/>
              </w:rPr>
              <w:t xml:space="preserve">-Personal stories from your community members about specific challenges and realities. </w:t>
            </w:r>
          </w:p>
          <w:p w14:paraId="7BB44490" w14:textId="77777777" w:rsidR="00F73C8F" w:rsidRDefault="00F73C8F" w:rsidP="00F221A2">
            <w:pPr>
              <w:pStyle w:val="Default"/>
              <w:spacing w:before="0" w:line="240" w:lineRule="auto"/>
            </w:pPr>
            <w:r w:rsidRPr="00DE575D">
              <w:rPr>
                <w:sz w:val="18"/>
                <w:szCs w:val="18"/>
              </w:rPr>
              <w:t>-</w:t>
            </w:r>
            <w:r w:rsidRPr="00DE575D">
              <w:rPr>
                <w:b/>
                <w:sz w:val="18"/>
                <w:szCs w:val="18"/>
              </w:rPr>
              <w:t>All information provided should link back to the theme: my</w:t>
            </w:r>
            <w:r w:rsidRPr="00DE575D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74F1C" w14:textId="77777777" w:rsidR="00F73C8F" w:rsidRDefault="00F73C8F" w:rsidP="00F221A2"/>
        </w:tc>
      </w:tr>
      <w:tr w:rsidR="00F73C8F" w14:paraId="4E39F723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41F936C4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6C1EA" w14:textId="77777777" w:rsidR="00F73C8F" w:rsidRDefault="00F73C8F" w:rsidP="00F221A2"/>
        </w:tc>
      </w:tr>
      <w:tr w:rsidR="00F73C8F" w14:paraId="77D20D9E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0CADE59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0ADA3" w14:textId="77777777" w:rsidR="00F73C8F" w:rsidRDefault="00F73C8F" w:rsidP="00F221A2"/>
        </w:tc>
      </w:tr>
      <w:tr w:rsidR="00F73C8F" w14:paraId="3E87B9FE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0616A92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24CC3" w14:textId="77777777" w:rsidR="00F73C8F" w:rsidRDefault="00F73C8F" w:rsidP="00F221A2"/>
        </w:tc>
      </w:tr>
      <w:tr w:rsidR="00F73C8F" w14:paraId="22B8E39E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77F7275A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D9EFB" w14:textId="77777777" w:rsidR="00F73C8F" w:rsidRDefault="00F73C8F" w:rsidP="00F221A2"/>
        </w:tc>
      </w:tr>
      <w:tr w:rsidR="00F73C8F" w14:paraId="06A3CE91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A00F579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5EAF8" w14:textId="77777777" w:rsidR="00F73C8F" w:rsidRDefault="00F73C8F" w:rsidP="00F221A2"/>
        </w:tc>
      </w:tr>
      <w:tr w:rsidR="00F73C8F" w14:paraId="3227A7B6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5383312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C1251" w14:textId="77777777" w:rsidR="00F73C8F" w:rsidRDefault="00F73C8F" w:rsidP="00F221A2"/>
        </w:tc>
      </w:tr>
    </w:tbl>
    <w:p w14:paraId="1A925FFE" w14:textId="32252581" w:rsidR="00F73C8F" w:rsidRDefault="00F73C8F">
      <w:pPr>
        <w:pStyle w:val="Default"/>
        <w:spacing w:before="0" w:line="240" w:lineRule="auto"/>
      </w:pPr>
    </w:p>
    <w:p w14:paraId="561C8E51" w14:textId="77777777" w:rsidR="00F73C8F" w:rsidRDefault="00F73C8F">
      <w:pPr>
        <w:pStyle w:val="Default"/>
        <w:spacing w:before="0" w:line="240" w:lineRule="auto"/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F73C8F" w14:paraId="4EFD37D0" w14:textId="77777777" w:rsidTr="00F221A2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single" w:sz="2" w:space="0" w:color="0090D6"/>
              <w:right w:val="single" w:sz="2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0350C" w14:textId="77777777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Now</w:t>
            </w:r>
          </w:p>
        </w:tc>
        <w:tc>
          <w:tcPr>
            <w:tcW w:w="6427" w:type="dxa"/>
            <w:tcBorders>
              <w:top w:val="nil"/>
              <w:left w:val="single" w:sz="2" w:space="0" w:color="0090D6"/>
              <w:bottom w:val="single" w:sz="2" w:space="0" w:color="0090D6"/>
              <w:right w:val="nil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FFF2D" w14:textId="4CD568E0" w:rsidR="00F73C8F" w:rsidRDefault="00F73C8F" w:rsidP="00F221A2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Written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Entry 3</w:t>
            </w:r>
          </w:p>
        </w:tc>
      </w:tr>
      <w:tr w:rsidR="00F73C8F" w14:paraId="6C58A997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 w:val="restart"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317ED" w14:textId="1334DCB5" w:rsidR="00F73C8F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will be the key points of your third entry?</w:t>
            </w:r>
          </w:p>
          <w:p w14:paraId="05C9D87C" w14:textId="77777777" w:rsidR="00F73C8F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</w:p>
          <w:p w14:paraId="2B82CA6A" w14:textId="77777777" w:rsidR="00F73C8F" w:rsidRPr="00561816" w:rsidRDefault="00F73C8F" w:rsidP="00F221A2">
            <w:pPr>
              <w:pStyle w:val="Default"/>
              <w:spacing w:before="0" w:line="240" w:lineRule="auto"/>
              <w:rPr>
                <w:sz w:val="18"/>
                <w:szCs w:val="18"/>
              </w:rPr>
            </w:pPr>
            <w:r w:rsidRPr="00561816">
              <w:rPr>
                <w:sz w:val="18"/>
                <w:szCs w:val="18"/>
              </w:rPr>
              <w:t xml:space="preserve">Keep in mind: </w:t>
            </w:r>
          </w:p>
          <w:p w14:paraId="539C1548" w14:textId="77777777" w:rsidR="00F73C8F" w:rsidRPr="00561816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</w:pPr>
          </w:p>
          <w:p w14:paraId="25E93DA7" w14:textId="77777777" w:rsidR="00F73C8F" w:rsidRPr="00561816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rFonts w:ascii="Helvetica" w:hAnsi="Helvetica"/>
                <w:bCs/>
                <w:iCs/>
                <w:sz w:val="18"/>
                <w:szCs w:val="18"/>
              </w:rPr>
              <w:t xml:space="preserve">-Sum up the challenges that you and your community have faced when it comes to the theme. </w:t>
            </w:r>
          </w:p>
          <w:p w14:paraId="7FEF08FB" w14:textId="77777777" w:rsidR="00F73C8F" w:rsidRPr="00561816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rFonts w:ascii="Helvetica" w:hAnsi="Helvetica"/>
                <w:bCs/>
                <w:iCs/>
                <w:sz w:val="18"/>
                <w:szCs w:val="18"/>
              </w:rPr>
              <w:t xml:space="preserve">-Write down 1-3 calls to action to specific decision-makers in your context in order to address the challenges you outline. </w:t>
            </w:r>
          </w:p>
          <w:p w14:paraId="103872CF" w14:textId="77777777" w:rsidR="00F73C8F" w:rsidRPr="00561816" w:rsidRDefault="00F73C8F" w:rsidP="00F221A2">
            <w:pPr>
              <w:pStyle w:val="Default"/>
              <w:spacing w:before="0" w:line="240" w:lineRule="auto"/>
              <w:rPr>
                <w:rFonts w:ascii="Helvetica" w:hAnsi="Helvetica"/>
                <w:bCs/>
                <w:iCs/>
                <w:sz w:val="18"/>
                <w:szCs w:val="18"/>
              </w:rPr>
            </w:pPr>
            <w:r w:rsidRPr="00561816">
              <w:rPr>
                <w:sz w:val="18"/>
                <w:szCs w:val="18"/>
              </w:rPr>
              <w:t>-</w:t>
            </w:r>
            <w:r w:rsidRPr="00561816">
              <w:rPr>
                <w:b/>
                <w:sz w:val="18"/>
                <w:szCs w:val="18"/>
              </w:rPr>
              <w:t>All information provided should link back to the theme: my</w:t>
            </w:r>
            <w:r w:rsidRPr="00561816">
              <w:rPr>
                <w:b/>
                <w:color w:val="000000" w:themeColor="text1"/>
                <w:sz w:val="18"/>
                <w:szCs w:val="18"/>
              </w:rPr>
              <w:t xml:space="preserve"> healthcare providers’ impact on my NCD journey.</w:t>
            </w:r>
          </w:p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918C8" w14:textId="77777777" w:rsidR="00F73C8F" w:rsidRDefault="00F73C8F" w:rsidP="00F221A2"/>
        </w:tc>
      </w:tr>
      <w:tr w:rsidR="00F73C8F" w14:paraId="13810C1A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206EE624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FB64A" w14:textId="77777777" w:rsidR="00F73C8F" w:rsidRDefault="00F73C8F" w:rsidP="00F221A2"/>
        </w:tc>
      </w:tr>
      <w:tr w:rsidR="00F73C8F" w14:paraId="663F161D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58BA0567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E36F4" w14:textId="77777777" w:rsidR="00F73C8F" w:rsidRDefault="00F73C8F" w:rsidP="00F221A2"/>
        </w:tc>
      </w:tr>
      <w:tr w:rsidR="00F73C8F" w14:paraId="1BF0ECCD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1D4050E5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C2C6B" w14:textId="77777777" w:rsidR="00F73C8F" w:rsidRDefault="00F73C8F" w:rsidP="00F221A2"/>
        </w:tc>
      </w:tr>
      <w:tr w:rsidR="00F73C8F" w14:paraId="13ECAB47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04B9257B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F8B37" w14:textId="77777777" w:rsidR="00F73C8F" w:rsidRDefault="00F73C8F" w:rsidP="00F221A2"/>
        </w:tc>
      </w:tr>
      <w:tr w:rsidR="00F73C8F" w14:paraId="3B17C535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797384A7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2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4EDE8" w14:textId="77777777" w:rsidR="00F73C8F" w:rsidRDefault="00F73C8F" w:rsidP="00F221A2"/>
        </w:tc>
      </w:tr>
      <w:tr w:rsidR="00F73C8F" w14:paraId="534BED53" w14:textId="77777777" w:rsidTr="00F221A2">
        <w:tblPrEx>
          <w:shd w:val="clear" w:color="auto" w:fill="auto"/>
        </w:tblPrEx>
        <w:trPr>
          <w:trHeight w:val="295"/>
        </w:trPr>
        <w:tc>
          <w:tcPr>
            <w:tcW w:w="3203" w:type="dxa"/>
            <w:vMerge/>
            <w:tcBorders>
              <w:top w:val="single" w:sz="2" w:space="0" w:color="0090D6"/>
              <w:left w:val="nil"/>
              <w:bottom w:val="single" w:sz="2" w:space="0" w:color="0090D6"/>
              <w:right w:val="single" w:sz="6" w:space="0" w:color="0090D6"/>
            </w:tcBorders>
            <w:shd w:val="clear" w:color="auto" w:fill="0090D6"/>
          </w:tcPr>
          <w:p w14:paraId="19F5599F" w14:textId="77777777" w:rsidR="00F73C8F" w:rsidRDefault="00F73C8F" w:rsidP="00F221A2"/>
        </w:tc>
        <w:tc>
          <w:tcPr>
            <w:tcW w:w="6427" w:type="dxa"/>
            <w:tcBorders>
              <w:top w:val="single" w:sz="2" w:space="0" w:color="0090D6"/>
              <w:left w:val="single" w:sz="6" w:space="0" w:color="0090D6"/>
              <w:bottom w:val="single" w:sz="6" w:space="0" w:color="0090D6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BFAA8" w14:textId="77777777" w:rsidR="00F73C8F" w:rsidRDefault="00F73C8F" w:rsidP="00F221A2"/>
        </w:tc>
      </w:tr>
    </w:tbl>
    <w:p w14:paraId="540380C4" w14:textId="77777777" w:rsidR="00F73C8F" w:rsidRDefault="00F73C8F">
      <w:pPr>
        <w:pStyle w:val="Default"/>
        <w:spacing w:before="0" w:line="240" w:lineRule="auto"/>
      </w:pPr>
    </w:p>
    <w:sectPr w:rsidR="00F73C8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3612D" w14:textId="77777777" w:rsidR="00062526" w:rsidRDefault="00062526">
      <w:r>
        <w:separator/>
      </w:r>
    </w:p>
  </w:endnote>
  <w:endnote w:type="continuationSeparator" w:id="0">
    <w:p w14:paraId="57131E90" w14:textId="77777777" w:rsidR="00062526" w:rsidRDefault="00062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4DFC8" w14:textId="77777777" w:rsidR="00755F14" w:rsidRDefault="00755F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02867" w14:textId="77777777" w:rsidR="00062526" w:rsidRDefault="00062526">
      <w:r>
        <w:separator/>
      </w:r>
    </w:p>
  </w:footnote>
  <w:footnote w:type="continuationSeparator" w:id="0">
    <w:p w14:paraId="003E9016" w14:textId="77777777" w:rsidR="00062526" w:rsidRDefault="00062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E16F2" w14:textId="77777777" w:rsidR="00755F14" w:rsidRDefault="00755F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0123B"/>
    <w:multiLevelType w:val="hybridMultilevel"/>
    <w:tmpl w:val="27BA64E0"/>
    <w:lvl w:ilvl="0" w:tplc="82625BF8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0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B5684CE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C74244E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A823072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6C2575C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BD90AE56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8184B72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EF2A218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7ECD5CFA"/>
    <w:multiLevelType w:val="hybridMultilevel"/>
    <w:tmpl w:val="4E5A4D4C"/>
    <w:lvl w:ilvl="0" w:tplc="D78CCB7C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FC3134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6C21014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B6A0788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3361C10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4667F0C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3B09D2E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5D6376E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8ACC5C6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F14"/>
    <w:rsid w:val="00062526"/>
    <w:rsid w:val="00755F14"/>
    <w:rsid w:val="00F7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FF561F"/>
  <w15:docId w15:val="{A2D2FCA8-3A25-484C-807C-B1D3C279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277</Words>
  <Characters>1574</Characters>
  <Application>Microsoft Office Word</Application>
  <DocSecurity>0</DocSecurity>
  <Lines>23</Lines>
  <Paragraphs>4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Katrina Barker</cp:lastModifiedBy>
  <cp:revision>2</cp:revision>
  <dcterms:created xsi:type="dcterms:W3CDTF">2022-04-13T13:04:00Z</dcterms:created>
  <dcterms:modified xsi:type="dcterms:W3CDTF">2022-04-13T13:12:00Z</dcterms:modified>
</cp:coreProperties>
</file>